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11" w:rsidRDefault="00C018D0" w:rsidP="005A2C11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Приложение № 19</w:t>
      </w:r>
    </w:p>
    <w:p w:rsidR="005A2C11" w:rsidRDefault="005A2C11" w:rsidP="005A2C11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к Распоряжению Администрации Лежневского муниципаль</w:t>
      </w:r>
      <w:r w:rsidR="005D1D7E">
        <w:rPr>
          <w:b w:val="0"/>
          <w:sz w:val="20"/>
          <w:szCs w:val="20"/>
        </w:rPr>
        <w:t>ного района от     .12.2017</w:t>
      </w:r>
      <w:r w:rsidR="008227E7">
        <w:rPr>
          <w:b w:val="0"/>
          <w:sz w:val="20"/>
          <w:szCs w:val="20"/>
        </w:rPr>
        <w:t>г.№</w:t>
      </w:r>
      <w:proofErr w:type="gramStart"/>
      <w:r w:rsidR="008227E7">
        <w:rPr>
          <w:b w:val="0"/>
          <w:sz w:val="20"/>
          <w:szCs w:val="20"/>
        </w:rPr>
        <w:t xml:space="preserve"> .</w:t>
      </w:r>
      <w:proofErr w:type="gramEnd"/>
      <w:r w:rsidR="008227E7">
        <w:rPr>
          <w:b w:val="0"/>
          <w:sz w:val="20"/>
          <w:szCs w:val="20"/>
        </w:rPr>
        <w:t>.</w:t>
      </w:r>
      <w:r>
        <w:rPr>
          <w:b w:val="0"/>
          <w:sz w:val="20"/>
          <w:szCs w:val="20"/>
        </w:rPr>
        <w:t xml:space="preserve">  </w:t>
      </w:r>
    </w:p>
    <w:p w:rsidR="005A2C11" w:rsidRDefault="005A2C11" w:rsidP="005A2C11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0B0C65" w:rsidRDefault="000B0C65" w:rsidP="000B0C65">
      <w:pPr>
        <w:pStyle w:val="ConsPlusNormal"/>
        <w:ind w:firstLine="540"/>
        <w:jc w:val="right"/>
      </w:pPr>
    </w:p>
    <w:p w:rsidR="000B0C65" w:rsidRPr="00FE2951" w:rsidRDefault="000B0C65" w:rsidP="000B0C65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0B0C65" w:rsidRPr="00FE2951" w:rsidRDefault="000B0C65" w:rsidP="000B0C65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0B0C65" w:rsidRDefault="000B0C65" w:rsidP="000B0C6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0B0C65" w:rsidRDefault="000B0C65" w:rsidP="000B0C65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0B0C65" w:rsidRPr="00FE2951" w:rsidRDefault="005D1D7E" w:rsidP="000B0C6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Глава</w:t>
      </w:r>
      <w:r w:rsidR="00910E3F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910E3F">
        <w:rPr>
          <w:rFonts w:ascii="Times New Roman" w:hAnsi="Times New Roman" w:cs="Times New Roman"/>
        </w:rPr>
        <w:t xml:space="preserve">  </w:t>
      </w:r>
      <w:r w:rsidR="000B0C65" w:rsidRPr="00FE2951">
        <w:rPr>
          <w:rFonts w:ascii="Times New Roman" w:hAnsi="Times New Roman" w:cs="Times New Roman"/>
        </w:rPr>
        <w:t xml:space="preserve"> _________ </w:t>
      </w:r>
      <w:r>
        <w:rPr>
          <w:rFonts w:ascii="Times New Roman" w:hAnsi="Times New Roman" w:cs="Times New Roman"/>
        </w:rPr>
        <w:t>О.С.Кузьмичева</w:t>
      </w:r>
    </w:p>
    <w:p w:rsidR="000B0C65" w:rsidRPr="00FE2951" w:rsidRDefault="000B0C65" w:rsidP="000B0C6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0B0C65" w:rsidRDefault="000B0C65" w:rsidP="000B0C65">
      <w:pPr>
        <w:pStyle w:val="ConsPlusNonformat"/>
        <w:jc w:val="both"/>
      </w:pPr>
    </w:p>
    <w:p w:rsidR="000B0C65" w:rsidRDefault="000B0C65" w:rsidP="000B0C65">
      <w:pPr>
        <w:pStyle w:val="ConsPlusNonformat"/>
        <w:jc w:val="both"/>
      </w:pPr>
    </w:p>
    <w:p w:rsidR="000B0C65" w:rsidRDefault="000B0C65" w:rsidP="000B0C65">
      <w:pPr>
        <w:pStyle w:val="ConsPlusNonformat"/>
        <w:jc w:val="both"/>
      </w:pPr>
      <w:r>
        <w:t xml:space="preserve">                                         </w:t>
      </w:r>
    </w:p>
    <w:p w:rsidR="000B0C65" w:rsidRPr="00FE2951" w:rsidRDefault="000B0C65" w:rsidP="000B0C6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C018D0">
        <w:rPr>
          <w:rFonts w:ascii="Times New Roman" w:hAnsi="Times New Roman" w:cs="Times New Roman"/>
          <w:b/>
          <w:sz w:val="24"/>
          <w:szCs w:val="24"/>
        </w:rPr>
        <w:t xml:space="preserve"> 19</w:t>
      </w:r>
    </w:p>
    <w:p w:rsidR="000B0C65" w:rsidRDefault="005D1D7E" w:rsidP="000B0C65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0B0C65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227E7">
        <w:rPr>
          <w:rFonts w:ascii="Times New Roman" w:hAnsi="Times New Roman" w:cs="Times New Roman"/>
          <w:b/>
          <w:sz w:val="24"/>
          <w:szCs w:val="24"/>
        </w:rPr>
        <w:t>ы</w:t>
      </w:r>
    </w:p>
    <w:p w:rsidR="000B0C65" w:rsidRDefault="000B0C65" w:rsidP="000B0C65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0B0C65" w:rsidRDefault="000B0C65" w:rsidP="000B0C65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0B0C65" w:rsidRDefault="000B0C65" w:rsidP="000B0C65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D1D7E">
        <w:rPr>
          <w:rFonts w:ascii="Times New Roman" w:hAnsi="Times New Roman" w:cs="Times New Roman"/>
          <w:b/>
          <w:sz w:val="24"/>
          <w:szCs w:val="24"/>
        </w:rPr>
        <w:t xml:space="preserve">            от ""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</w:t>
      </w:r>
      <w:r w:rsidR="00E1337D">
        <w:t xml:space="preserve"> </w:t>
      </w:r>
      <w:r w:rsidR="005D1D7E">
        <w:t xml:space="preserve">                                </w:t>
      </w:r>
      <w:r>
        <w:t>│</w:t>
      </w:r>
    </w:p>
    <w:p w:rsidR="000B0C65" w:rsidRDefault="000B0C65" w:rsidP="000B0C65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0B0C65" w:rsidRDefault="000B0C65" w:rsidP="000B0C65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0B0C65" w:rsidRDefault="000B0C65" w:rsidP="000B0C65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0B0C65" w:rsidRPr="00135E93" w:rsidRDefault="000B0C65" w:rsidP="000B0C65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</w:t>
      </w:r>
      <w:r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0B0C65" w:rsidRDefault="000B0C65" w:rsidP="000B0C6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дополнительного образования детей</w:t>
      </w:r>
    </w:p>
    <w:p w:rsidR="000B0C65" w:rsidRPr="00A41A9B" w:rsidRDefault="000B0C65" w:rsidP="000B0C6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Ново-Горкинская детская школа искусств</w:t>
      </w:r>
    </w:p>
    <w:p w:rsidR="000B0C65" w:rsidRPr="00FE2951" w:rsidRDefault="000B0C65" w:rsidP="000B0C65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</w:t>
      </w:r>
      <w:r>
        <w:rPr>
          <w:rFonts w:ascii="Times New Roman" w:hAnsi="Times New Roman" w:cs="Times New Roman"/>
          <w:b/>
          <w:sz w:val="18"/>
          <w:szCs w:val="18"/>
        </w:rPr>
        <w:t>302119</w:t>
      </w:r>
      <w:r w:rsidRPr="00FE2951">
        <w:t>│</w:t>
      </w:r>
    </w:p>
    <w:p w:rsidR="000B0C65" w:rsidRPr="00FE2951" w:rsidRDefault="000B0C65" w:rsidP="000B0C65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0B0C65" w:rsidRDefault="000B0C65" w:rsidP="000B0C65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0B0C65" w:rsidRPr="00135E93" w:rsidRDefault="000B0C65" w:rsidP="000B0C65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5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E1337D">
        <w:rPr>
          <w:b/>
        </w:rPr>
        <w:t>5.41</w:t>
      </w:r>
      <w:r w:rsidRPr="00135E93">
        <w:t xml:space="preserve">     </w:t>
      </w:r>
    </w:p>
    <w:p w:rsidR="000B0C65" w:rsidRPr="00AE4796" w:rsidRDefault="000B0C65" w:rsidP="000B0C65">
      <w:pPr>
        <w:pStyle w:val="Pro-Tab"/>
        <w:rPr>
          <w:b/>
          <w:sz w:val="24"/>
          <w:szCs w:val="24"/>
        </w:rPr>
      </w:pPr>
      <w:r w:rsidRPr="00AE4796">
        <w:rPr>
          <w:b/>
          <w:sz w:val="24"/>
          <w:szCs w:val="24"/>
        </w:rPr>
        <w:t xml:space="preserve"> Реализация дополнительных общеразвивающих программ </w:t>
      </w:r>
    </w:p>
    <w:p w:rsidR="000B0C65" w:rsidRPr="00135E93" w:rsidRDefault="000B0C65" w:rsidP="000B0C65">
      <w:pPr>
        <w:pStyle w:val="ConsPlusNonformat"/>
        <w:jc w:val="both"/>
      </w:pPr>
      <w:r w:rsidRPr="00AE4796">
        <w:rPr>
          <w:b/>
          <w:sz w:val="24"/>
          <w:szCs w:val="24"/>
        </w:rPr>
        <w:t xml:space="preserve">                                                            </w:t>
      </w:r>
    </w:p>
    <w:p w:rsidR="000B0C65" w:rsidRDefault="000B0C65" w:rsidP="000B0C65">
      <w:pPr>
        <w:pStyle w:val="ConsPlusNonformat"/>
        <w:jc w:val="both"/>
      </w:pPr>
      <w:r>
        <w:t xml:space="preserve">                                                         </w:t>
      </w:r>
    </w:p>
    <w:p w:rsidR="000B0C65" w:rsidRDefault="000B0C65" w:rsidP="000B0C65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0B0C65" w:rsidRDefault="000B0C65" w:rsidP="000B0C65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0B0C65" w:rsidRDefault="000B0C65" w:rsidP="000B0C65">
      <w:pPr>
        <w:pStyle w:val="ConsPlusNonformat"/>
        <w:jc w:val="both"/>
      </w:pPr>
      <w:r>
        <w:t xml:space="preserve">                                                                  </w:t>
      </w:r>
    </w:p>
    <w:p w:rsidR="000B0C65" w:rsidRDefault="00B01876" w:rsidP="000B0C6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               </w:t>
      </w:r>
      <w:r w:rsidRPr="00135E93"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учреждение дополнительного образования</w:t>
      </w:r>
    </w:p>
    <w:p w:rsidR="00B01876" w:rsidRPr="00B01876" w:rsidRDefault="00B01876" w:rsidP="000B0C65">
      <w:pPr>
        <w:pStyle w:val="ConsPlusNonformat"/>
        <w:jc w:val="both"/>
        <w:rPr>
          <w:rFonts w:ascii="Times New Roman" w:hAnsi="Times New Roman" w:cs="Times New Roman"/>
        </w:rPr>
      </w:pPr>
    </w:p>
    <w:p w:rsidR="000B0C65" w:rsidRDefault="000B0C65" w:rsidP="000B0C65">
      <w:pPr>
        <w:pStyle w:val="ConsPlusNonformat"/>
        <w:jc w:val="both"/>
      </w:pPr>
    </w:p>
    <w:p w:rsidR="000B0C65" w:rsidRPr="00B01876" w:rsidRDefault="000B0C65" w:rsidP="000B0C65">
      <w:pPr>
        <w:pStyle w:val="ConsPlusNonformat"/>
        <w:jc w:val="both"/>
        <w:rPr>
          <w:sz w:val="28"/>
          <w:szCs w:val="28"/>
        </w:rPr>
      </w:pPr>
      <w:r>
        <w:lastRenderedPageBreak/>
        <w:t xml:space="preserve">   </w:t>
      </w:r>
      <w:r w:rsidRPr="00B01876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B018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1876">
        <w:rPr>
          <w:rFonts w:ascii="Times New Roman" w:hAnsi="Times New Roman" w:cs="Times New Roman"/>
          <w:sz w:val="28"/>
          <w:szCs w:val="28"/>
        </w:rPr>
        <w:t xml:space="preserve"> . Сведения об оказываемых муниципальных услугах</w:t>
      </w:r>
      <w:r w:rsidRPr="00B01876">
        <w:rPr>
          <w:sz w:val="28"/>
          <w:szCs w:val="28"/>
        </w:rPr>
        <w:t xml:space="preserve">    </w:t>
      </w:r>
    </w:p>
    <w:p w:rsidR="000B0C65" w:rsidRPr="00B01876" w:rsidRDefault="000B0C65" w:rsidP="000B0C65">
      <w:pPr>
        <w:pStyle w:val="ConsPlusNonformat"/>
        <w:jc w:val="both"/>
        <w:rPr>
          <w:sz w:val="28"/>
          <w:szCs w:val="28"/>
        </w:rPr>
      </w:pPr>
    </w:p>
    <w:p w:rsidR="000B0C65" w:rsidRPr="001675D8" w:rsidRDefault="000B0C65" w:rsidP="000B0C65">
      <w:pPr>
        <w:pStyle w:val="ConsPlusNonformat"/>
        <w:jc w:val="both"/>
        <w:rPr>
          <w:rFonts w:ascii="Times New Roman" w:hAnsi="Times New Roman" w:cs="Times New Roman"/>
          <w:b/>
        </w:rPr>
      </w:pPr>
      <w:r w:rsidRPr="001675D8">
        <w:rPr>
          <w:rFonts w:ascii="Times New Roman" w:hAnsi="Times New Roman" w:cs="Times New Roman"/>
          <w:b/>
        </w:rPr>
        <w:t xml:space="preserve">                                  РАЗДЕЛ 1</w:t>
      </w:r>
    </w:p>
    <w:p w:rsidR="000B0C65" w:rsidRDefault="000B0C65" w:rsidP="000B0C65">
      <w:pPr>
        <w:pStyle w:val="ConsPlusNonformat"/>
        <w:jc w:val="both"/>
      </w:pPr>
    </w:p>
    <w:p w:rsidR="000B0C65" w:rsidRPr="009249DD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0B0C65" w:rsidRPr="009249DD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по ведомственному перечню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B0C65" w:rsidRDefault="000B0C65" w:rsidP="000B0C65">
      <w:pPr>
        <w:pStyle w:val="ConsPlusNonformat"/>
        <w:jc w:val="both"/>
      </w:pPr>
      <w:r w:rsidRPr="00AE4796">
        <w:rPr>
          <w:sz w:val="24"/>
          <w:szCs w:val="24"/>
        </w:rPr>
        <w:t xml:space="preserve">                                                     Уникальный номер</w:t>
      </w:r>
      <w:r>
        <w:t xml:space="preserve"> </w:t>
      </w:r>
      <w:r w:rsidRPr="00AE4796">
        <w:rPr>
          <w:rFonts w:ascii="Times New Roman" w:hAnsi="Times New Roman" w:cs="Times New Roman"/>
          <w:b/>
          <w:sz w:val="24"/>
          <w:szCs w:val="24"/>
        </w:rPr>
        <w:t>11Г420</w:t>
      </w:r>
    </w:p>
    <w:p w:rsidR="000B0C65" w:rsidRPr="00E1337D" w:rsidRDefault="000B0C65" w:rsidP="000B0C65">
      <w:pPr>
        <w:pStyle w:val="Pro-Tab"/>
        <w:rPr>
          <w:b/>
          <w:sz w:val="24"/>
          <w:szCs w:val="24"/>
        </w:rPr>
      </w:pPr>
      <w:r w:rsidRPr="00E1337D">
        <w:rPr>
          <w:rFonts w:cs="Times New Roman"/>
          <w:b/>
          <w:sz w:val="24"/>
          <w:szCs w:val="24"/>
        </w:rPr>
        <w:t>1.</w:t>
      </w:r>
      <w:r w:rsidRPr="00E1337D">
        <w:rPr>
          <w:b/>
          <w:sz w:val="24"/>
          <w:szCs w:val="24"/>
        </w:rPr>
        <w:t xml:space="preserve"> Реализация дополнительных общеразвивающих программ </w:t>
      </w:r>
    </w:p>
    <w:p w:rsidR="000B0C65" w:rsidRPr="00E1337D" w:rsidRDefault="000B0C65" w:rsidP="000B0C65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3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0C65" w:rsidRPr="00E1337D" w:rsidRDefault="000B0C65" w:rsidP="000B0C65">
      <w:pPr>
        <w:pStyle w:val="ConsPlusNonformat"/>
        <w:jc w:val="both"/>
      </w:pPr>
    </w:p>
    <w:p w:rsidR="000B0C65" w:rsidRPr="00E1337D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337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услуги:</w:t>
      </w:r>
    </w:p>
    <w:p w:rsidR="000B0C65" w:rsidRPr="00E1337D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0C65" w:rsidRPr="00E1337D" w:rsidRDefault="000B0C65" w:rsidP="000B0C6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37D">
        <w:rPr>
          <w:rFonts w:ascii="Times New Roman" w:hAnsi="Times New Roman" w:cs="Times New Roman"/>
          <w:b/>
          <w:sz w:val="24"/>
          <w:szCs w:val="24"/>
        </w:rPr>
        <w:t xml:space="preserve">Физические лица </w:t>
      </w:r>
    </w:p>
    <w:p w:rsidR="000B0C65" w:rsidRPr="009249DD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0C65" w:rsidRPr="009249DD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0B0C65" w:rsidRPr="009249DD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0B0C65" w:rsidRPr="009249DD" w:rsidRDefault="000B0C65" w:rsidP="000B0C65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126"/>
        <w:gridCol w:w="1559"/>
        <w:gridCol w:w="2693"/>
        <w:gridCol w:w="1076"/>
        <w:gridCol w:w="567"/>
        <w:gridCol w:w="1587"/>
        <w:gridCol w:w="1474"/>
        <w:gridCol w:w="1531"/>
      </w:tblGrid>
      <w:tr w:rsidR="000B0C65" w:rsidRPr="00EE63C5" w:rsidTr="00B0187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0B0C65" w:rsidRPr="00EE63C5" w:rsidTr="00B0187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6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5D1D7E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0B0C65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Default="005D1D7E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0B0C65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Default="005D1D7E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0B0C65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0B0C65" w:rsidRPr="00EE63C5" w:rsidTr="00B0187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0B0C65" w:rsidRPr="00EE63C5" w:rsidTr="00B018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5A0164" w:rsidRDefault="000B0C65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E1337D" w:rsidRPr="00EE63C5" w:rsidTr="00667A2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7D" w:rsidRPr="00EE63C5" w:rsidRDefault="00E1337D" w:rsidP="00B01876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7D" w:rsidRPr="00B01876" w:rsidRDefault="00E1337D" w:rsidP="003B1519">
            <w:pPr>
              <w:rPr>
                <w:rFonts w:ascii="Times New Roman" w:hAnsi="Times New Roman" w:cs="Times New Roman"/>
              </w:rPr>
            </w:pPr>
            <w:r w:rsidRPr="00B01876">
              <w:rPr>
                <w:rFonts w:ascii="Times New Roman" w:hAnsi="Times New Roman" w:cs="Times New Roman"/>
              </w:rPr>
              <w:t>Реализация дополнительных общеразвивающих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7D" w:rsidRPr="00B01876" w:rsidRDefault="00E1337D" w:rsidP="003B151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7D" w:rsidRPr="00B01876" w:rsidRDefault="00E1337D" w:rsidP="00B018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1876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7D" w:rsidRPr="00B01876" w:rsidRDefault="00E1337D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7D" w:rsidRPr="00B01876" w:rsidRDefault="00E1337D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7D" w:rsidRPr="00B01876" w:rsidRDefault="00E1337D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7D" w:rsidRPr="00B01876" w:rsidRDefault="00E1337D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7D" w:rsidRPr="00B01876" w:rsidRDefault="00E1337D" w:rsidP="00CB26A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100</w:t>
            </w:r>
          </w:p>
        </w:tc>
      </w:tr>
      <w:tr w:rsidR="008227E7" w:rsidRPr="00EE63C5" w:rsidTr="00B018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EE63C5" w:rsidRDefault="008227E7" w:rsidP="00B01876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E7" w:rsidRPr="00B01876" w:rsidRDefault="008227E7" w:rsidP="00B0187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1876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за исключением работников, не подлежащих аттестации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CB26A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100</w:t>
            </w:r>
          </w:p>
        </w:tc>
      </w:tr>
      <w:tr w:rsidR="008227E7" w:rsidRPr="00EE63C5" w:rsidTr="00B018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EE63C5" w:rsidRDefault="008227E7" w:rsidP="00B01876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E7" w:rsidRPr="00B01876" w:rsidRDefault="008227E7" w:rsidP="00B0187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E1337D" w:rsidP="00E133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="008227E7" w:rsidRPr="00B01876">
              <w:rPr>
                <w:rFonts w:ascii="Times New Roman" w:hAnsi="Times New Roman" w:cs="Times New Roman"/>
                <w:sz w:val="22"/>
                <w:szCs w:val="22"/>
              </w:rPr>
              <w:t xml:space="preserve">Посещаемость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воспитанников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Не менее 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CB26A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Не менее 90</w:t>
            </w:r>
          </w:p>
        </w:tc>
      </w:tr>
      <w:tr w:rsidR="008227E7" w:rsidRPr="00EE63C5" w:rsidTr="00B018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EE63C5" w:rsidRDefault="008227E7" w:rsidP="00B01876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E7" w:rsidRPr="00B01876" w:rsidRDefault="008227E7" w:rsidP="00B0187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E1337D" w:rsidP="00E133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="008227E7" w:rsidRPr="00B01876">
              <w:rPr>
                <w:rFonts w:ascii="Times New Roman" w:hAnsi="Times New Roman" w:cs="Times New Roman"/>
                <w:sz w:val="22"/>
                <w:szCs w:val="22"/>
              </w:rPr>
              <w:t>Доля детей, участвующих в смотрах, конкурсах, фестивалях от общего числа воспитанников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55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55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CB26A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55</w:t>
            </w:r>
          </w:p>
        </w:tc>
      </w:tr>
      <w:tr w:rsidR="008227E7" w:rsidRPr="00EE63C5" w:rsidTr="00B018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EE63C5" w:rsidRDefault="008227E7" w:rsidP="00B01876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E7" w:rsidRPr="00B01876" w:rsidRDefault="008227E7" w:rsidP="00B0187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E1337D" w:rsidP="00E1337D">
            <w:pPr>
              <w:pStyle w:val="ConsPlusCell"/>
              <w:widowControl/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 w:rsidR="008227E7" w:rsidRPr="00B01876">
              <w:rPr>
                <w:rFonts w:ascii="Times New Roman" w:hAnsi="Times New Roman" w:cs="Times New Roman"/>
                <w:sz w:val="22"/>
                <w:szCs w:val="22"/>
              </w:rPr>
              <w:t>Сохранность детского контингента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85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CB26A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01876">
              <w:rPr>
                <w:b w:val="0"/>
                <w:sz w:val="22"/>
                <w:szCs w:val="22"/>
              </w:rPr>
              <w:t>90</w:t>
            </w:r>
          </w:p>
        </w:tc>
      </w:tr>
      <w:tr w:rsidR="008227E7" w:rsidRPr="00EE63C5" w:rsidTr="00B018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EE63C5" w:rsidRDefault="008227E7" w:rsidP="00B01876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E133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1876">
              <w:rPr>
                <w:rFonts w:ascii="Times New Roman" w:hAnsi="Times New Roman" w:cs="Times New Roman"/>
                <w:sz w:val="22"/>
                <w:szCs w:val="22"/>
              </w:rPr>
              <w:t xml:space="preserve">6. Процент потребителей, удовлетворенных </w:t>
            </w:r>
            <w:r w:rsidR="00E1337D">
              <w:rPr>
                <w:rFonts w:ascii="Times New Roman" w:hAnsi="Times New Roman" w:cs="Times New Roman"/>
                <w:sz w:val="22"/>
                <w:szCs w:val="22"/>
              </w:rPr>
              <w:t xml:space="preserve"> условиями и </w:t>
            </w:r>
            <w:r w:rsidRPr="00B01876">
              <w:rPr>
                <w:rFonts w:ascii="Times New Roman" w:hAnsi="Times New Roman" w:cs="Times New Roman"/>
                <w:sz w:val="22"/>
                <w:szCs w:val="22"/>
              </w:rPr>
              <w:t>качеством услуги</w:t>
            </w:r>
            <w:r w:rsidR="00E1337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01876">
              <w:rPr>
                <w:rFonts w:ascii="Times New Roman" w:hAnsi="Times New Roman" w:cs="Times New Roman"/>
                <w:sz w:val="22"/>
                <w:szCs w:val="22"/>
              </w:rPr>
              <w:t xml:space="preserve"> оказанной образовательной  организацией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8227E7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E1337D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E1337D" w:rsidP="00B01876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E7" w:rsidRPr="00B01876" w:rsidRDefault="00E1337D" w:rsidP="00CB26A2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90</w:t>
            </w:r>
          </w:p>
        </w:tc>
      </w:tr>
    </w:tbl>
    <w:p w:rsidR="000B0C65" w:rsidRDefault="000B0C65" w:rsidP="000B0C65">
      <w:pPr>
        <w:pStyle w:val="ConsPlusNormal"/>
      </w:pPr>
    </w:p>
    <w:p w:rsidR="000B0C65" w:rsidRDefault="000B0C65" w:rsidP="000B0C65">
      <w:pPr>
        <w:pStyle w:val="ConsPlusNonformat"/>
        <w:jc w:val="both"/>
      </w:pPr>
      <w:r>
        <w:t xml:space="preserve">                                                                                                         </w:t>
      </w:r>
    </w:p>
    <w:p w:rsidR="000B0C65" w:rsidRPr="00927926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0B0C65" w:rsidRDefault="000B0C65" w:rsidP="000B0C65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984"/>
        <w:gridCol w:w="1701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0B0C65" w:rsidTr="00B0187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FA2255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A2255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0B0C65" w:rsidRPr="0092792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0B0C65" w:rsidRPr="0092792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0B0C65" w:rsidRPr="0092792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0B0C65" w:rsidRPr="0092792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5D1D7E" w:rsidTr="00B0187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Pr="00927926" w:rsidRDefault="005D1D7E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Pr="00927926" w:rsidRDefault="005D1D7E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Pr="00927926" w:rsidRDefault="005D1D7E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Pr="00927926" w:rsidRDefault="005D1D7E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Pr="00927926" w:rsidRDefault="005D1D7E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Pr="005A0164" w:rsidRDefault="005D1D7E" w:rsidP="000F49D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Default="005D1D7E" w:rsidP="000F49D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5D1D7E" w:rsidRPr="005A0164" w:rsidRDefault="005D1D7E" w:rsidP="000F49D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Default="005D1D7E" w:rsidP="000F49D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5D1D7E" w:rsidRPr="005A0164" w:rsidRDefault="005D1D7E" w:rsidP="000F49D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Pr="005A0164" w:rsidRDefault="005D1D7E" w:rsidP="000F49D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Default="005D1D7E" w:rsidP="000F49D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5D1D7E" w:rsidRPr="005A0164" w:rsidRDefault="005D1D7E" w:rsidP="000F49D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7E" w:rsidRDefault="005D1D7E" w:rsidP="005D1D7E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5D1D7E" w:rsidRDefault="005D1D7E" w:rsidP="005D1D7E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 xml:space="preserve">(2-й год </w:t>
            </w:r>
            <w:proofErr w:type="gramEnd"/>
          </w:p>
          <w:p w:rsidR="005D1D7E" w:rsidRDefault="005D1D7E" w:rsidP="005D1D7E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планового </w:t>
            </w:r>
          </w:p>
          <w:p w:rsidR="005D1D7E" w:rsidRPr="005A0164" w:rsidRDefault="005D1D7E" w:rsidP="005D1D7E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0B0C65" w:rsidTr="00B0187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0C65" w:rsidTr="00B018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0B0C65" w:rsidTr="00B0187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92792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CB55F9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CB55F9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CB55F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CB55F9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A5E25" w:rsidRDefault="00B01876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01876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B01876" w:rsidRDefault="00B01876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B01876" w:rsidRDefault="00B01876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01876">
              <w:rPr>
                <w:b w:val="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E1337D" w:rsidRDefault="00E1337D" w:rsidP="00B01876">
            <w:pPr>
              <w:pStyle w:val="ConsPlusNormal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E1337D">
              <w:rPr>
                <w:b w:val="0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B01876" w:rsidRDefault="00B01876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01876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B01876" w:rsidRDefault="00B01876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01876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B01876" w:rsidRDefault="008227E7" w:rsidP="008227E7">
            <w:pPr>
              <w:pStyle w:val="ConsPlusNormal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0B0C65" w:rsidRDefault="000B0C65" w:rsidP="000B0C65">
      <w:pPr>
        <w:pStyle w:val="ConsPlusNonformat"/>
        <w:jc w:val="both"/>
        <w:rPr>
          <w:rFonts w:ascii="Times New Roman" w:hAnsi="Times New Roman" w:cs="Times New Roman"/>
        </w:rPr>
      </w:pPr>
    </w:p>
    <w:p w:rsidR="000B0C65" w:rsidRDefault="000B0C65" w:rsidP="000B0C65">
      <w:pPr>
        <w:pStyle w:val="ConsPlusNonformat"/>
        <w:jc w:val="both"/>
        <w:rPr>
          <w:rFonts w:ascii="Times New Roman" w:hAnsi="Times New Roman" w:cs="Times New Roman"/>
        </w:rPr>
      </w:pPr>
    </w:p>
    <w:p w:rsidR="00B01876" w:rsidRPr="00D53D74" w:rsidRDefault="00B01876" w:rsidP="00B01876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B01876" w:rsidRDefault="00B01876" w:rsidP="00B01876">
      <w:pPr>
        <w:pStyle w:val="ConsPlusNonformat"/>
        <w:jc w:val="both"/>
      </w:pPr>
      <w:r>
        <w:t xml:space="preserve">            </w:t>
      </w:r>
    </w:p>
    <w:p w:rsidR="00B01876" w:rsidRPr="0009202D" w:rsidRDefault="00B01876" w:rsidP="00B01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B01876" w:rsidRPr="0009202D" w:rsidRDefault="00B01876" w:rsidP="00B01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E1337D" w:rsidRDefault="00B01876" w:rsidP="00E1337D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812E4">
        <w:rPr>
          <w:sz w:val="24"/>
          <w:szCs w:val="24"/>
        </w:rPr>
        <w:t xml:space="preserve"> </w:t>
      </w:r>
      <w:r w:rsidR="00E1337D" w:rsidRPr="008073B5">
        <w:rPr>
          <w:rFonts w:ascii="Times New Roman" w:hAnsi="Times New Roman" w:cs="Times New Roman"/>
        </w:rPr>
        <w:t xml:space="preserve">1. </w:t>
      </w:r>
      <w:r w:rsidR="00E1337D">
        <w:rPr>
          <w:rFonts w:ascii="Times New Roman" w:hAnsi="Times New Roman" w:cs="Times New Roman"/>
        </w:rPr>
        <w:t>«</w:t>
      </w:r>
      <w:r w:rsidR="00E1337D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E1337D">
        <w:rPr>
          <w:rFonts w:ascii="Times New Roman" w:hAnsi="Times New Roman" w:cs="Times New Roman"/>
        </w:rPr>
        <w:t>»</w:t>
      </w:r>
      <w:r w:rsidR="00E1337D" w:rsidRPr="008073B5">
        <w:rPr>
          <w:rFonts w:ascii="Times New Roman" w:hAnsi="Times New Roman" w:cs="Times New Roman"/>
        </w:rPr>
        <w:t xml:space="preserve"> </w:t>
      </w:r>
      <w:r w:rsidR="00E1337D">
        <w:rPr>
          <w:rFonts w:ascii="Times New Roman" w:hAnsi="Times New Roman" w:cs="Times New Roman"/>
        </w:rPr>
        <w:t xml:space="preserve"> №</w:t>
      </w:r>
      <w:r w:rsidR="00E1337D" w:rsidRPr="008073B5">
        <w:rPr>
          <w:rFonts w:ascii="Times New Roman" w:hAnsi="Times New Roman" w:cs="Times New Roman"/>
        </w:rPr>
        <w:t xml:space="preserve">131-ФЗ от 06.10.2003 </w:t>
      </w:r>
    </w:p>
    <w:p w:rsidR="00E1337D" w:rsidRDefault="00E1337D" w:rsidP="00E1337D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E1337D" w:rsidRDefault="00E1337D" w:rsidP="00E1337D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E1337D" w:rsidRPr="006C43ED" w:rsidRDefault="00E1337D" w:rsidP="00E133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</w:p>
    <w:p w:rsidR="000B0C65" w:rsidRPr="0009202D" w:rsidRDefault="000B0C65" w:rsidP="00E133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0B0C65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0B0C65" w:rsidRPr="00E51751" w:rsidTr="00B01876">
        <w:trPr>
          <w:cantSplit/>
          <w:trHeight w:val="360"/>
        </w:trPr>
        <w:tc>
          <w:tcPr>
            <w:tcW w:w="2700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0B0C65" w:rsidRPr="00E51751" w:rsidTr="00B01876">
        <w:trPr>
          <w:cantSplit/>
          <w:trHeight w:val="1013"/>
        </w:trPr>
        <w:tc>
          <w:tcPr>
            <w:tcW w:w="2700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0B0C65" w:rsidRPr="00524984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0B0C65" w:rsidRPr="00524984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0C65" w:rsidRPr="006C7F58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spacing w:before="100" w:beforeAutospacing="1" w:after="100" w:afterAutospacing="1"/>
              <w:jc w:val="center"/>
            </w:pPr>
          </w:p>
        </w:tc>
      </w:tr>
      <w:tr w:rsidR="000B0C65" w:rsidRPr="00E51751" w:rsidTr="00B01876">
        <w:trPr>
          <w:cantSplit/>
          <w:trHeight w:val="1412"/>
        </w:trPr>
        <w:tc>
          <w:tcPr>
            <w:tcW w:w="2700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B0C65" w:rsidRPr="00524984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0B0C65" w:rsidRPr="00054928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0B0C65" w:rsidRPr="00E51751" w:rsidTr="00B01876">
        <w:trPr>
          <w:cantSplit/>
          <w:trHeight w:val="3113"/>
        </w:trPr>
        <w:tc>
          <w:tcPr>
            <w:tcW w:w="2700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B0C65" w:rsidRPr="00524984" w:rsidRDefault="000B0C65" w:rsidP="00B018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B0C65" w:rsidRPr="00524984" w:rsidRDefault="000B0C65" w:rsidP="00B018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0B0C65" w:rsidRPr="00524984" w:rsidRDefault="000B0C65" w:rsidP="00B018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0B0C65" w:rsidRPr="00524984" w:rsidRDefault="000B0C65" w:rsidP="00B018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0B0C65" w:rsidRPr="00524984" w:rsidRDefault="000B0C65" w:rsidP="00B018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0B0C65" w:rsidRPr="00524984" w:rsidRDefault="000B0C65" w:rsidP="00B018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0B0C65" w:rsidRPr="00524984" w:rsidRDefault="000B0C65" w:rsidP="00B018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0B0C65" w:rsidRPr="00524984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0B0C65" w:rsidRPr="00524984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0C65" w:rsidRPr="00524984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0B0C65" w:rsidRPr="00600863" w:rsidRDefault="000B0C65" w:rsidP="00B018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C65" w:rsidRPr="00E51751" w:rsidTr="00B01876">
        <w:trPr>
          <w:cantSplit/>
          <w:trHeight w:val="920"/>
        </w:trPr>
        <w:tc>
          <w:tcPr>
            <w:tcW w:w="2700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B0C65" w:rsidRPr="00524984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524984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0B0C65" w:rsidRPr="00E51751" w:rsidTr="00B01876">
        <w:trPr>
          <w:cantSplit/>
          <w:trHeight w:val="1010"/>
        </w:trPr>
        <w:tc>
          <w:tcPr>
            <w:tcW w:w="2700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0B0C65" w:rsidRPr="00524984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0B0C65" w:rsidRDefault="000B0C65" w:rsidP="000B0C65">
      <w:pPr>
        <w:pStyle w:val="ConsPlusNonformat"/>
        <w:jc w:val="both"/>
      </w:pPr>
      <w:bookmarkStart w:id="0" w:name="Par354"/>
      <w:bookmarkEnd w:id="0"/>
    </w:p>
    <w:p w:rsidR="000B0C65" w:rsidRPr="00481DDC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</w:t>
      </w:r>
      <w:r w:rsidRPr="00481DDC">
        <w:rPr>
          <w:rFonts w:ascii="Times New Roman" w:hAnsi="Times New Roman" w:cs="Times New Roman"/>
          <w:sz w:val="24"/>
          <w:szCs w:val="24"/>
        </w:rPr>
        <w:t xml:space="preserve">Прочие сведения о муниципальном задании </w:t>
      </w:r>
    </w:p>
    <w:p w:rsidR="000B0C65" w:rsidRPr="00481DDC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0C65" w:rsidRPr="00481DDC" w:rsidRDefault="000B0C65" w:rsidP="000B0C65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1DDC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481DD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81DDC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0B0C65" w:rsidRPr="00481DDC" w:rsidRDefault="000B0C65" w:rsidP="000B0C65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481DD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81DDC">
        <w:rPr>
          <w:rFonts w:ascii="Times New Roman" w:hAnsi="Times New Roman" w:cs="Times New Roman"/>
          <w:sz w:val="24"/>
          <w:szCs w:val="24"/>
        </w:rPr>
        <w:t xml:space="preserve"> оказанием услуг в рамках задания осуществляется посредством сбора и анализа первичной формы </w:t>
      </w:r>
      <w:r w:rsidR="008227E7">
        <w:rPr>
          <w:rFonts w:ascii="Times New Roman" w:hAnsi="Times New Roman" w:cs="Times New Roman"/>
          <w:sz w:val="24"/>
          <w:szCs w:val="24"/>
        </w:rPr>
        <w:t xml:space="preserve"> № ДО- 1</w:t>
      </w:r>
      <w:r w:rsidR="008227E7" w:rsidRPr="005973FC">
        <w:rPr>
          <w:rFonts w:ascii="Times New Roman" w:hAnsi="Times New Roman" w:cs="Times New Roman"/>
          <w:sz w:val="24"/>
          <w:szCs w:val="24"/>
        </w:rPr>
        <w:t>« Сведения об учреждении дополнительного образования детей»</w:t>
      </w:r>
      <w:r w:rsidRPr="00481DDC">
        <w:rPr>
          <w:rFonts w:ascii="Times New Roman" w:hAnsi="Times New Roman" w:cs="Times New Roman"/>
          <w:sz w:val="24"/>
          <w:szCs w:val="24"/>
        </w:rPr>
        <w:t>; публичных отчетов руководителя организации;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0B0C65" w:rsidRPr="00E51751" w:rsidTr="00B01876">
        <w:trPr>
          <w:cantSplit/>
          <w:trHeight w:val="480"/>
        </w:trPr>
        <w:tc>
          <w:tcPr>
            <w:tcW w:w="8080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0B0C65" w:rsidRPr="00E51751" w:rsidTr="00B01876">
        <w:trPr>
          <w:cantSplit/>
          <w:trHeight w:val="240"/>
        </w:trPr>
        <w:tc>
          <w:tcPr>
            <w:tcW w:w="8080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0B0C65" w:rsidRPr="00E51751" w:rsidTr="00B01876">
        <w:trPr>
          <w:cantSplit/>
          <w:trHeight w:val="240"/>
        </w:trPr>
        <w:tc>
          <w:tcPr>
            <w:tcW w:w="8080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B0187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B018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0B0C65" w:rsidRPr="00E51751" w:rsidRDefault="000B0C65" w:rsidP="00B01876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0B0C65" w:rsidRDefault="000B0C65" w:rsidP="000B0C65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B0C65" w:rsidRDefault="000B0C65" w:rsidP="000B0C65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BA62AD" w:rsidRDefault="00BA62AD" w:rsidP="00BA62A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BA62AD" w:rsidRDefault="00BA62AD" w:rsidP="00BA62A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BA62AD" w:rsidRDefault="00BA62AD" w:rsidP="00BA62A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0B0C65" w:rsidRPr="0067441D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0B0C65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B0C65" w:rsidRPr="0067441D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0C65" w:rsidRPr="0067441D" w:rsidRDefault="000B0C65" w:rsidP="000B0C65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B0C65" w:rsidRDefault="000B0C65" w:rsidP="000B0C6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0B0C65" w:rsidRPr="002C561A" w:rsidRDefault="000B0C65" w:rsidP="000B0C6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B0C65" w:rsidRPr="0067441D" w:rsidRDefault="000B0C65" w:rsidP="000B0C65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0B0C65" w:rsidRPr="002C561A" w:rsidRDefault="000B0C65" w:rsidP="000B0C65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B0C65" w:rsidRDefault="000B0C65" w:rsidP="000B0C65">
      <w:pPr>
        <w:pStyle w:val="ConsPlusNonformat"/>
        <w:jc w:val="both"/>
      </w:pPr>
    </w:p>
    <w:p w:rsidR="000B0C65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0B0C65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0C65" w:rsidRPr="002C561A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  <w:bookmarkStart w:id="3" w:name="Par515"/>
      <w:bookmarkEnd w:id="3"/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1071CF" w:rsidRDefault="001071CF" w:rsidP="000B0C65">
      <w:pPr>
        <w:pStyle w:val="ConsPlusNormal"/>
        <w:jc w:val="right"/>
        <w:outlineLvl w:val="1"/>
        <w:rPr>
          <w:b w:val="0"/>
        </w:rPr>
      </w:pPr>
    </w:p>
    <w:p w:rsidR="001071CF" w:rsidRDefault="001071CF" w:rsidP="000B0C65">
      <w:pPr>
        <w:pStyle w:val="ConsPlusNormal"/>
        <w:jc w:val="right"/>
        <w:outlineLvl w:val="1"/>
        <w:rPr>
          <w:b w:val="0"/>
        </w:rPr>
      </w:pPr>
    </w:p>
    <w:p w:rsidR="000B0C65" w:rsidRDefault="000B0C65" w:rsidP="000B0C65">
      <w:pPr>
        <w:pStyle w:val="ConsPlusNormal"/>
        <w:jc w:val="right"/>
        <w:outlineLvl w:val="1"/>
        <w:rPr>
          <w:b w:val="0"/>
        </w:rPr>
      </w:pPr>
    </w:p>
    <w:p w:rsidR="000B0C65" w:rsidRPr="00AE4796" w:rsidRDefault="000B0C65" w:rsidP="000B0C65">
      <w:pPr>
        <w:pStyle w:val="ConsPlusNormal"/>
        <w:jc w:val="right"/>
        <w:outlineLvl w:val="1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Приложение 2</w:t>
      </w:r>
    </w:p>
    <w:p w:rsidR="000B0C65" w:rsidRPr="00AE4796" w:rsidRDefault="000B0C65" w:rsidP="000B0C65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к Порядку</w:t>
      </w:r>
    </w:p>
    <w:p w:rsidR="000B0C65" w:rsidRPr="00AE4796" w:rsidRDefault="000B0C65" w:rsidP="000B0C65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формирования муниципального задания на оказание</w:t>
      </w:r>
    </w:p>
    <w:p w:rsidR="000B0C65" w:rsidRPr="00AE4796" w:rsidRDefault="000B0C65" w:rsidP="000B0C65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муниципальных услуг (выполнение работ)</w:t>
      </w:r>
    </w:p>
    <w:p w:rsidR="000B0C65" w:rsidRPr="00AE4796" w:rsidRDefault="000B0C65" w:rsidP="000B0C65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 xml:space="preserve">в отношении учреждений Лежневского </w:t>
      </w:r>
      <w:proofErr w:type="gramStart"/>
      <w:r w:rsidRPr="00AE4796">
        <w:rPr>
          <w:b w:val="0"/>
          <w:sz w:val="24"/>
          <w:szCs w:val="24"/>
        </w:rPr>
        <w:t>муниципального</w:t>
      </w:r>
      <w:proofErr w:type="gramEnd"/>
    </w:p>
    <w:p w:rsidR="000B0C65" w:rsidRPr="00AE4796" w:rsidRDefault="000B0C65" w:rsidP="000B0C65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lastRenderedPageBreak/>
        <w:t xml:space="preserve"> района и финансового обеспечения выполнения</w:t>
      </w:r>
    </w:p>
    <w:p w:rsidR="000B0C65" w:rsidRPr="00AE4796" w:rsidRDefault="000B0C65" w:rsidP="000B0C65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 xml:space="preserve">муниципального задания, </w:t>
      </w:r>
      <w:proofErr w:type="gramStart"/>
      <w:r w:rsidRPr="00AE4796">
        <w:rPr>
          <w:b w:val="0"/>
          <w:sz w:val="24"/>
          <w:szCs w:val="24"/>
        </w:rPr>
        <w:t>утвержденному</w:t>
      </w:r>
      <w:proofErr w:type="gramEnd"/>
    </w:p>
    <w:p w:rsidR="000B0C65" w:rsidRPr="00AE4796" w:rsidRDefault="000B0C65" w:rsidP="000B0C65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постановлением Администрации Лежневского</w:t>
      </w:r>
    </w:p>
    <w:p w:rsidR="000B0C65" w:rsidRPr="00AE4796" w:rsidRDefault="000B0C65" w:rsidP="000B0C65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муниципального района</w:t>
      </w:r>
    </w:p>
    <w:p w:rsidR="000B0C65" w:rsidRPr="00AE4796" w:rsidRDefault="000B0C65" w:rsidP="000B0C65">
      <w:pPr>
        <w:pStyle w:val="ConsPlusNormal"/>
        <w:jc w:val="right"/>
        <w:rPr>
          <w:b w:val="0"/>
          <w:sz w:val="24"/>
          <w:szCs w:val="24"/>
        </w:rPr>
      </w:pPr>
      <w:r w:rsidRPr="00AE4796">
        <w:rPr>
          <w:b w:val="0"/>
          <w:sz w:val="24"/>
          <w:szCs w:val="24"/>
        </w:rPr>
        <w:t>от __________2015 N ________</w:t>
      </w:r>
    </w:p>
    <w:p w:rsidR="000B0C65" w:rsidRPr="00AE4796" w:rsidRDefault="000B0C65" w:rsidP="000B0C65">
      <w:pPr>
        <w:pStyle w:val="ConsPlusNormal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bookmarkStart w:id="4" w:name="Par542"/>
      <w:bookmarkEnd w:id="4"/>
      <w:r w:rsidRPr="00AE4796">
        <w:rPr>
          <w:sz w:val="24"/>
          <w:szCs w:val="24"/>
        </w:rPr>
        <w:t xml:space="preserve">                   ОТЧЕТ ОБ ИСПОЛНЕНИИ                  ┌───────────────┐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МУНИЦИПАЛЬНОГО ЗАДАНИЯ N </w:t>
      </w:r>
      <w:hyperlink w:anchor="Par611" w:history="1">
        <w:r w:rsidRPr="00AE4796">
          <w:rPr>
            <w:color w:val="0000FF"/>
            <w:sz w:val="24"/>
            <w:szCs w:val="24"/>
          </w:rPr>
          <w:t>1</w:t>
        </w:r>
      </w:hyperlink>
      <w:r w:rsidRPr="00AE4796">
        <w:rPr>
          <w:sz w:val="24"/>
          <w:szCs w:val="24"/>
        </w:rPr>
        <w:t xml:space="preserve">               │        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на 20___ год и плановый период 20___ и 20___ годов  └───────────────┘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┌───────┐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│ Коды  │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├───────┤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от "____" ______________ 20___ г.              Дата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├───────┤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Наименование муниципального учреждения Лежневского</w:t>
      </w:r>
      <w:proofErr w:type="gramStart"/>
      <w:r w:rsidRPr="00AE4796">
        <w:rPr>
          <w:sz w:val="24"/>
          <w:szCs w:val="24"/>
        </w:rPr>
        <w:t xml:space="preserve">    П</w:t>
      </w:r>
      <w:proofErr w:type="gramEnd"/>
      <w:r w:rsidRPr="00AE4796">
        <w:rPr>
          <w:sz w:val="24"/>
          <w:szCs w:val="24"/>
        </w:rPr>
        <w:t xml:space="preserve">о Сводному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Муниципального района (обособленного подразделения)      реестру 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____________________________________________________             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├───────┤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Виды деятельности муниципального учреждения Лежневского</w:t>
      </w:r>
      <w:proofErr w:type="gramStart"/>
      <w:r w:rsidRPr="00AE4796">
        <w:rPr>
          <w:sz w:val="24"/>
          <w:szCs w:val="24"/>
        </w:rPr>
        <w:t xml:space="preserve">  П</w:t>
      </w:r>
      <w:proofErr w:type="gramEnd"/>
      <w:r w:rsidRPr="00AE4796">
        <w:rPr>
          <w:sz w:val="24"/>
          <w:szCs w:val="24"/>
        </w:rPr>
        <w:t xml:space="preserve">о </w:t>
      </w:r>
      <w:hyperlink r:id="rId8" w:history="1">
        <w:r w:rsidRPr="00AE4796">
          <w:rPr>
            <w:color w:val="0000FF"/>
            <w:sz w:val="24"/>
            <w:szCs w:val="24"/>
          </w:rPr>
          <w:t>ОКВЭД</w:t>
        </w:r>
      </w:hyperlink>
      <w:r w:rsidRPr="00AE4796">
        <w:rPr>
          <w:sz w:val="24"/>
          <w:szCs w:val="24"/>
        </w:rPr>
        <w:t xml:space="preserve">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Муниципального района (обособленного подразделения)               ├───────┤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____________________________________________________     По </w:t>
      </w:r>
      <w:hyperlink r:id="rId9" w:history="1">
        <w:r w:rsidRPr="00AE4796">
          <w:rPr>
            <w:color w:val="0000FF"/>
            <w:sz w:val="24"/>
            <w:szCs w:val="24"/>
          </w:rPr>
          <w:t>ОКВЭД</w:t>
        </w:r>
      </w:hyperlink>
      <w:r w:rsidRPr="00AE4796">
        <w:rPr>
          <w:sz w:val="24"/>
          <w:szCs w:val="24"/>
        </w:rPr>
        <w:t xml:space="preserve">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              ├───────┤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____________________________________________________     По </w:t>
      </w:r>
      <w:hyperlink r:id="rId10" w:history="1">
        <w:r w:rsidRPr="00AE4796">
          <w:rPr>
            <w:color w:val="0000FF"/>
            <w:sz w:val="24"/>
            <w:szCs w:val="24"/>
          </w:rPr>
          <w:t>ОКВЭД</w:t>
        </w:r>
      </w:hyperlink>
      <w:r w:rsidRPr="00AE4796">
        <w:rPr>
          <w:sz w:val="24"/>
          <w:szCs w:val="24"/>
        </w:rPr>
        <w:t xml:space="preserve">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Вид муниципального учреждения Лежневского муниципального района   ├───────┤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____________________________________________________             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</w:t>
      </w:r>
      <w:proofErr w:type="gramStart"/>
      <w:r w:rsidRPr="00AE4796">
        <w:rPr>
          <w:sz w:val="24"/>
          <w:szCs w:val="24"/>
        </w:rPr>
        <w:t>(указывается вид муниципального учреждения Лежневского          ├───────┤</w:t>
      </w:r>
      <w:proofErr w:type="gram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</w:t>
      </w:r>
      <w:proofErr w:type="gramStart"/>
      <w:r w:rsidRPr="00AE4796">
        <w:rPr>
          <w:sz w:val="24"/>
          <w:szCs w:val="24"/>
        </w:rPr>
        <w:t xml:space="preserve">Муниципального района из ведомственного перечня)                │       </w:t>
      </w:r>
      <w:proofErr w:type="spellStart"/>
      <w:r w:rsidRPr="00AE4796">
        <w:rPr>
          <w:sz w:val="24"/>
          <w:szCs w:val="24"/>
        </w:rPr>
        <w:t>│</w:t>
      </w:r>
      <w:proofErr w:type="spellEnd"/>
      <w:proofErr w:type="gram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Периодичность ___________________________________________________ └───────┘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</w:t>
      </w:r>
      <w:proofErr w:type="gramStart"/>
      <w:r w:rsidRPr="00AE4796">
        <w:rPr>
          <w:sz w:val="24"/>
          <w:szCs w:val="24"/>
        </w:rPr>
        <w:t>(указывается в соответствии с периодичностью</w:t>
      </w:r>
      <w:proofErr w:type="gram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предоставления отчета об исполнении муниципального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</w:t>
      </w:r>
      <w:proofErr w:type="gramStart"/>
      <w:r w:rsidRPr="00AE4796">
        <w:rPr>
          <w:sz w:val="24"/>
          <w:szCs w:val="24"/>
        </w:rPr>
        <w:t>задания, установленной в муниципальном задании)</w:t>
      </w:r>
      <w:proofErr w:type="gram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ЧАСТЬ 1. Сведения об оказываемых муниципальных услугах </w:t>
      </w:r>
      <w:hyperlink w:anchor="Par613" w:history="1">
        <w:r w:rsidRPr="00AE4796">
          <w:rPr>
            <w:color w:val="0000FF"/>
            <w:sz w:val="24"/>
            <w:szCs w:val="24"/>
          </w:rPr>
          <w:t>2</w:t>
        </w:r>
      </w:hyperlink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lastRenderedPageBreak/>
        <w:t xml:space="preserve">                                  РАЗДЕЛ ____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1. Наименование мувниципальной услуги            Уникальный номер ┌───────┐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 по ведомственному перечню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└───────┘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2. Категории потребителей муниципальной услуги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___________________________________________________________________________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___________________________________________________________________________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  Сведения  о фактическом достижении показателей, характеризующих объем и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(или) качество муниципальной услуги.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3.1.   Сведения   о  фактическом  достижении  показателей,  характеризующих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качество муниципальной услуги:</w:t>
      </w:r>
    </w:p>
    <w:p w:rsidR="000B0C65" w:rsidRPr="00AE4796" w:rsidRDefault="000B0C65" w:rsidP="000B0C65">
      <w:pPr>
        <w:pStyle w:val="ConsPlusNormal"/>
        <w:jc w:val="both"/>
        <w:rPr>
          <w:sz w:val="24"/>
          <w:szCs w:val="24"/>
        </w:rPr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0B0C65" w:rsidRPr="00AE4796" w:rsidTr="00B01876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п</w:t>
            </w:r>
            <w:proofErr w:type="gramEnd"/>
            <w:r w:rsidRPr="00AE479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содержание муниуипальной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0B0C65" w:rsidRPr="00AE4796" w:rsidTr="00B0187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AE479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причина      отклоне-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 ния</w:t>
            </w:r>
          </w:p>
        </w:tc>
      </w:tr>
      <w:tr w:rsidR="000B0C65" w:rsidRPr="00AE4796" w:rsidTr="00B0187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0C65" w:rsidRPr="00AE4796" w:rsidTr="00B0187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11</w:t>
            </w:r>
          </w:p>
        </w:tc>
      </w:tr>
    </w:tbl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--------------------------------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bookmarkStart w:id="5" w:name="Par611"/>
      <w:bookmarkEnd w:id="5"/>
      <w:r w:rsidRPr="00AE4796">
        <w:rPr>
          <w:sz w:val="24"/>
          <w:szCs w:val="24"/>
        </w:rPr>
        <w:t xml:space="preserve">    1.  Номер  муниципального  задания  присваивается  в  соответствии  </w:t>
      </w:r>
      <w:proofErr w:type="gramStart"/>
      <w:r w:rsidRPr="00AE4796">
        <w:rPr>
          <w:sz w:val="24"/>
          <w:szCs w:val="24"/>
        </w:rPr>
        <w:t>с</w:t>
      </w:r>
      <w:proofErr w:type="gram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реестровым номером в реестре муниципальных заданий.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bookmarkStart w:id="6" w:name="Par613"/>
      <w:bookmarkEnd w:id="6"/>
      <w:r w:rsidRPr="00AE4796">
        <w:rPr>
          <w:sz w:val="24"/>
          <w:szCs w:val="24"/>
        </w:rPr>
        <w:t xml:space="preserve">    2. Формируется  при  установлении  муниципального задания на оказание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муниципальной  услуги  (услуг)  и  работы (работ) и содержит требования </w:t>
      </w:r>
      <w:proofErr w:type="gramStart"/>
      <w:r w:rsidRPr="00AE4796">
        <w:rPr>
          <w:sz w:val="24"/>
          <w:szCs w:val="24"/>
        </w:rPr>
        <w:t>к</w:t>
      </w:r>
      <w:proofErr w:type="gram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lastRenderedPageBreak/>
        <w:t xml:space="preserve">оказанию   муниципальной   услуги   (услуг)   раздельно   по   каждой  </w:t>
      </w:r>
      <w:proofErr w:type="gramStart"/>
      <w:r w:rsidRPr="00AE4796">
        <w:rPr>
          <w:sz w:val="24"/>
          <w:szCs w:val="24"/>
        </w:rPr>
        <w:t>из</w:t>
      </w:r>
      <w:proofErr w:type="gram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муниципальных услуг с указанием порядкового номера раздела.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3.2.  Сведения  о фактическом достижении показателей, характеризующих объем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муниципальной услуги:</w:t>
      </w:r>
    </w:p>
    <w:p w:rsidR="000B0C65" w:rsidRPr="00AE4796" w:rsidRDefault="000B0C65" w:rsidP="000B0C65">
      <w:pPr>
        <w:pStyle w:val="ConsPlusNormal"/>
        <w:rPr>
          <w:sz w:val="24"/>
          <w:szCs w:val="24"/>
        </w:rPr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0B0C65" w:rsidRPr="00AE4796" w:rsidTr="00B01876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  N 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п</w:t>
            </w:r>
            <w:proofErr w:type="gramEnd"/>
            <w:r w:rsidRPr="00AE4796">
              <w:rPr>
                <w:b w:val="0"/>
                <w:sz w:val="24"/>
                <w:szCs w:val="24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Средне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годовой 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размер 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платы 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E4796">
              <w:rPr>
                <w:b w:val="0"/>
                <w:sz w:val="24"/>
                <w:szCs w:val="24"/>
              </w:rPr>
              <w:t xml:space="preserve">(цена, </w:t>
            </w:r>
            <w:proofErr w:type="gramEnd"/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тариф),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руб./ед. 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объема 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муници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пальной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услуги</w:t>
            </w:r>
          </w:p>
        </w:tc>
      </w:tr>
      <w:tr w:rsidR="000B0C65" w:rsidRPr="00AE4796" w:rsidTr="00B01876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AE479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утверждено в муниципаль</w:t>
            </w:r>
          </w:p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ном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задании</w:t>
            </w:r>
            <w:proofErr w:type="gramEnd"/>
            <w:r w:rsidRPr="00AE4796">
              <w:rPr>
                <w:b w:val="0"/>
                <w:sz w:val="24"/>
                <w:szCs w:val="24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E4796">
              <w:rPr>
                <w:b w:val="0"/>
                <w:sz w:val="24"/>
                <w:szCs w:val="24"/>
              </w:rPr>
              <w:t>отклонение</w:t>
            </w:r>
            <w:proofErr w:type="gramEnd"/>
            <w:r w:rsidRPr="00AE4796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причина отклоне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0C65" w:rsidRPr="00AE4796" w:rsidTr="00B01876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0C65" w:rsidRPr="00AE4796" w:rsidTr="00B01876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       12</w:t>
            </w:r>
          </w:p>
        </w:tc>
      </w:tr>
    </w:tbl>
    <w:p w:rsidR="000B0C65" w:rsidRPr="00AE4796" w:rsidRDefault="000B0C65" w:rsidP="000B0C65">
      <w:pPr>
        <w:pStyle w:val="ConsPlusNormal"/>
        <w:ind w:left="540"/>
        <w:jc w:val="both"/>
        <w:rPr>
          <w:b w:val="0"/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ЧАСТЬ 2. Сведения о выполняемых работах </w:t>
      </w:r>
      <w:hyperlink w:anchor="Par741" w:history="1">
        <w:r w:rsidRPr="00AE4796">
          <w:rPr>
            <w:color w:val="0000FF"/>
            <w:sz w:val="24"/>
            <w:szCs w:val="24"/>
          </w:rPr>
          <w:t>1</w:t>
        </w:r>
      </w:hyperlink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РАЗДЕЛ _____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lastRenderedPageBreak/>
        <w:t>1. Наименование работы                           Уникальный номер ┌───────┐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_______________________________________ по ведомственному перечню │       </w:t>
      </w:r>
      <w:proofErr w:type="spellStart"/>
      <w:r w:rsidRPr="00AE4796">
        <w:rPr>
          <w:sz w:val="24"/>
          <w:szCs w:val="24"/>
        </w:rPr>
        <w:t>│</w:t>
      </w:r>
      <w:proofErr w:type="spell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   └───────┘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2. Категории потребителей работы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___________________________________________________________________________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___________________________________________________________________________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  Сведения  о фактическом достижении показателей, характеризующих объем и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(или) качество работы.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3.1.   Сведения   о  фактическом  достижении  показателей,  характеризующие качество работы:</w:t>
      </w:r>
    </w:p>
    <w:p w:rsidR="000B0C65" w:rsidRPr="00AE4796" w:rsidRDefault="000B0C65" w:rsidP="000B0C65">
      <w:pPr>
        <w:pStyle w:val="ConsPlusNormal"/>
        <w:rPr>
          <w:sz w:val="24"/>
          <w:szCs w:val="24"/>
        </w:rPr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0B0C65" w:rsidRPr="00AE4796" w:rsidTr="00B0187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п</w:t>
            </w:r>
            <w:proofErr w:type="gramEnd"/>
            <w:r w:rsidRPr="00AE479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Показатель качества работы</w:t>
            </w:r>
          </w:p>
        </w:tc>
      </w:tr>
      <w:tr w:rsidR="000B0C65" w:rsidRPr="00AE4796" w:rsidTr="00B0187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AE479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причина отклоне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ния</w:t>
            </w:r>
          </w:p>
        </w:tc>
      </w:tr>
      <w:tr w:rsidR="000B0C65" w:rsidRPr="00AE4796" w:rsidTr="00B0187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0C65" w:rsidRPr="00AE4796" w:rsidTr="00B0187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11</w:t>
            </w:r>
          </w:p>
        </w:tc>
      </w:tr>
    </w:tbl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3.2.  Сведения  о фактическом достижении показателей, характеризующие объем работы:</w:t>
      </w:r>
    </w:p>
    <w:p w:rsidR="000B0C65" w:rsidRPr="00AE4796" w:rsidRDefault="000B0C65" w:rsidP="000B0C65">
      <w:pPr>
        <w:pStyle w:val="ConsPlusNormal"/>
        <w:rPr>
          <w:sz w:val="24"/>
          <w:szCs w:val="24"/>
        </w:rPr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0B0C65" w:rsidRPr="00AE4796" w:rsidTr="00B01876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N</w:t>
            </w:r>
          </w:p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AE4796">
              <w:rPr>
                <w:b w:val="0"/>
                <w:sz w:val="24"/>
                <w:szCs w:val="24"/>
              </w:rPr>
              <w:t>п</w:t>
            </w:r>
            <w:proofErr w:type="gramEnd"/>
            <w:r w:rsidRPr="00AE479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lastRenderedPageBreak/>
              <w:t xml:space="preserve">Показатель, </w:t>
            </w:r>
            <w:r w:rsidRPr="00AE4796">
              <w:rPr>
                <w:b w:val="0"/>
                <w:sz w:val="24"/>
                <w:szCs w:val="24"/>
              </w:rPr>
              <w:lastRenderedPageBreak/>
              <w:t>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lastRenderedPageBreak/>
              <w:t xml:space="preserve">Показатель, </w:t>
            </w:r>
            <w:r w:rsidRPr="00AE4796">
              <w:rPr>
                <w:b w:val="0"/>
                <w:sz w:val="24"/>
                <w:szCs w:val="24"/>
              </w:rPr>
              <w:lastRenderedPageBreak/>
              <w:t>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lastRenderedPageBreak/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Средне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lastRenderedPageBreak/>
              <w:t>Годовой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размер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платы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(цена, тариф), 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руб./ед. 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объема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работы</w:t>
            </w:r>
          </w:p>
        </w:tc>
      </w:tr>
      <w:tr w:rsidR="000B0C65" w:rsidRPr="00AE4796" w:rsidTr="00B01876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AE479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E4796">
              <w:rPr>
                <w:b w:val="0"/>
                <w:sz w:val="24"/>
                <w:szCs w:val="24"/>
              </w:rPr>
              <w:t>отклонение</w:t>
            </w:r>
            <w:proofErr w:type="gramEnd"/>
            <w:r w:rsidRPr="00AE4796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причина отклоне</w:t>
            </w:r>
          </w:p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0C65" w:rsidRPr="00AE4796" w:rsidTr="00B01876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0C65" w:rsidRPr="00AE4796" w:rsidTr="00B0187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AE479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0B0C65" w:rsidRPr="00AE4796" w:rsidTr="00B0187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65" w:rsidRPr="00AE4796" w:rsidRDefault="000B0C65" w:rsidP="00B0187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0B0C65" w:rsidRPr="00AE4796" w:rsidRDefault="000B0C65" w:rsidP="000B0C65">
      <w:pPr>
        <w:pStyle w:val="ConsPlusNormal"/>
        <w:rPr>
          <w:sz w:val="24"/>
          <w:szCs w:val="24"/>
        </w:rPr>
      </w:pP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Руководитель (уполномоченное лицо) ___________ _________ __________________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</w:t>
      </w:r>
      <w:proofErr w:type="gramStart"/>
      <w:r w:rsidRPr="00AE4796">
        <w:rPr>
          <w:sz w:val="24"/>
          <w:szCs w:val="24"/>
        </w:rPr>
        <w:t>(должность) (подпись)    (расшифровка</w:t>
      </w:r>
      <w:proofErr w:type="gramEnd"/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                                                           подписи)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"____" ____________ 20___ г.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 xml:space="preserve">    --------------------------------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bookmarkStart w:id="7" w:name="Par741"/>
      <w:bookmarkEnd w:id="7"/>
      <w:r w:rsidRPr="00AE4796">
        <w:rPr>
          <w:sz w:val="24"/>
          <w:szCs w:val="24"/>
        </w:rPr>
        <w:t xml:space="preserve">    1. Формируется  при  установлении муниципального  задания на оказание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r w:rsidRPr="00AE4796">
        <w:rPr>
          <w:sz w:val="24"/>
          <w:szCs w:val="24"/>
        </w:rPr>
        <w:t>муниципальной  услуги  (услуг)  и  работы  (работ)  и содержит сведения о</w:t>
      </w:r>
    </w:p>
    <w:p w:rsidR="000B0C65" w:rsidRPr="00AE4796" w:rsidRDefault="000B0C65" w:rsidP="000B0C65">
      <w:pPr>
        <w:pStyle w:val="ConsPlusNonformat"/>
        <w:jc w:val="both"/>
        <w:rPr>
          <w:sz w:val="24"/>
          <w:szCs w:val="24"/>
        </w:rPr>
      </w:pPr>
      <w:proofErr w:type="gramStart"/>
      <w:r w:rsidRPr="00AE4796">
        <w:rPr>
          <w:sz w:val="24"/>
          <w:szCs w:val="24"/>
        </w:rPr>
        <w:t>выполнении</w:t>
      </w:r>
      <w:proofErr w:type="gramEnd"/>
      <w:r w:rsidRPr="00AE4796">
        <w:rPr>
          <w:sz w:val="24"/>
          <w:szCs w:val="24"/>
        </w:rPr>
        <w:t xml:space="preserve">  работы  (работ)  раздельно  по  каждой  из  работ  с  указанием</w:t>
      </w:r>
    </w:p>
    <w:p w:rsidR="000B0C65" w:rsidRPr="00AE4796" w:rsidRDefault="000B0C65" w:rsidP="000B0C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4796">
        <w:rPr>
          <w:sz w:val="24"/>
          <w:szCs w:val="24"/>
        </w:rPr>
        <w:t>порядкового номера раздела.</w:t>
      </w:r>
    </w:p>
    <w:p w:rsidR="000B0C65" w:rsidRPr="00AE4796" w:rsidRDefault="000B0C65" w:rsidP="000B0C65">
      <w:pPr>
        <w:rPr>
          <w:sz w:val="24"/>
          <w:szCs w:val="24"/>
        </w:rPr>
      </w:pPr>
    </w:p>
    <w:p w:rsidR="00F1579E" w:rsidRDefault="00F1579E"/>
    <w:sectPr w:rsidR="00F1579E" w:rsidSect="000B0C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B260F"/>
    <w:multiLevelType w:val="hybridMultilevel"/>
    <w:tmpl w:val="E56E4878"/>
    <w:lvl w:ilvl="0" w:tplc="D3B2FD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0B0C65"/>
    <w:rsid w:val="000B0C65"/>
    <w:rsid w:val="000E7A01"/>
    <w:rsid w:val="001071CF"/>
    <w:rsid w:val="001C0A0F"/>
    <w:rsid w:val="002A223A"/>
    <w:rsid w:val="00465384"/>
    <w:rsid w:val="004944E0"/>
    <w:rsid w:val="004A73BA"/>
    <w:rsid w:val="005A2C11"/>
    <w:rsid w:val="005D1D7E"/>
    <w:rsid w:val="006A2CFE"/>
    <w:rsid w:val="008227E7"/>
    <w:rsid w:val="008355C8"/>
    <w:rsid w:val="008E547F"/>
    <w:rsid w:val="00910E3F"/>
    <w:rsid w:val="00A91EFF"/>
    <w:rsid w:val="00B01876"/>
    <w:rsid w:val="00BA62AD"/>
    <w:rsid w:val="00C018D0"/>
    <w:rsid w:val="00E1337D"/>
    <w:rsid w:val="00F1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C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C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0B0C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0B0C65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0B0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o-Tab">
    <w:name w:val="Pro-Tab"/>
    <w:basedOn w:val="a"/>
    <w:qFormat/>
    <w:rsid w:val="000B0C65"/>
    <w:pPr>
      <w:spacing w:before="60" w:after="60"/>
    </w:pPr>
    <w:rPr>
      <w:rFonts w:ascii="Times New Roman" w:eastAsia="Georgia" w:hAnsi="Times New Roman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8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86AAE6F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F595E9BB5F4DC9249CB9BA0E91C3457CA53C6DAA6A9C770DB237D818Z6eAK" TargetMode="External"/><Relationship Id="rId11" Type="http://schemas.openxmlformats.org/officeDocument/2006/relationships/hyperlink" Target="consultantplus://offline/ref=C5F595E9BB5F4DC9249CB9BA0E91C3457CA53C6DAA6A9C770DB237D818Z6eAK" TargetMode="External"/><Relationship Id="rId5" Type="http://schemas.openxmlformats.org/officeDocument/2006/relationships/hyperlink" Target="consultantplus://offline/ref=C5F595E9BB5F4DC9249CB9BA0E91C3457CA5386AAE6F9C770DB237D818Z6eAK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5F595E9BB5F4DC9249CB9BA0E91C3457CA5386AAE6F9C770DB237D818Z6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F595E9BB5F4DC9249CB9BA0E91C3457CA5386AAE6F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2604</Words>
  <Characters>14848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2017-01-25T07:27:00Z</cp:lastPrinted>
  <dcterms:created xsi:type="dcterms:W3CDTF">2016-02-08T09:51:00Z</dcterms:created>
  <dcterms:modified xsi:type="dcterms:W3CDTF">2017-11-13T12:36:00Z</dcterms:modified>
</cp:coreProperties>
</file>